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34D5" w14:textId="363F4BCA" w:rsidR="00B81462" w:rsidRDefault="00B81462" w:rsidP="00B81462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SESSION </w:t>
      </w:r>
      <w:r>
        <w:rPr>
          <w:rFonts w:ascii="Copperplate Gothic Bold" w:hAnsi="Copperplate Gothic Bold"/>
          <w:sz w:val="32"/>
          <w:szCs w:val="32"/>
        </w:rPr>
        <w:t>4</w:t>
      </w:r>
    </w:p>
    <w:p w14:paraId="00548675" w14:textId="25E67C62" w:rsidR="00B81462" w:rsidRDefault="00B81462" w:rsidP="00B81462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HEALING</w:t>
      </w:r>
      <w:r>
        <w:rPr>
          <w:rFonts w:ascii="Copperplate Gothic Bold" w:hAnsi="Copperplate Gothic Bold"/>
          <w:sz w:val="32"/>
          <w:szCs w:val="32"/>
        </w:rPr>
        <w:t xml:space="preserve"> MOTHER &amp; FATHER WOUNDS</w:t>
      </w:r>
    </w:p>
    <w:p w14:paraId="45B6D706" w14:textId="163E81E3" w:rsidR="00B81462" w:rsidRDefault="00B81462" w:rsidP="00B81462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</w:p>
    <w:p w14:paraId="47D15A22" w14:textId="7D6347BA" w:rsidR="00B81462" w:rsidRDefault="00B81462" w:rsidP="00B814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PSALM 27:9-10 (THE MESSAGE)</w:t>
      </w:r>
    </w:p>
    <w:p w14:paraId="64C392DE" w14:textId="188450CA" w:rsidR="00B81462" w:rsidRPr="00B81462" w:rsidRDefault="00B81462" w:rsidP="00B81462">
      <w:pPr>
        <w:rPr>
          <w:b/>
          <w:bCs/>
          <w:sz w:val="24"/>
          <w:szCs w:val="24"/>
        </w:rPr>
      </w:pPr>
      <w:r w:rsidRPr="00B81462">
        <w:rPr>
          <w:b/>
          <w:bCs/>
          <w:sz w:val="24"/>
          <w:szCs w:val="24"/>
        </w:rPr>
        <w:t>You’ve always been right there for me; don’t turn your back on me now.  Don’t throw me out, don’t abandon me; you’ve always kept the door open.  My father and mother walked out and left me, but God took me in.</w:t>
      </w:r>
    </w:p>
    <w:p w14:paraId="343133A5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1263D494" w14:textId="457BA9E3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“Our adversary, the devil, seeks to destroy the role, presence, and function of earthly fathers and mothers in order to destroy the major ways we learn.”</w:t>
      </w:r>
    </w:p>
    <w:p w14:paraId="1ADEFA00" w14:textId="77777777" w:rsidR="00B81462" w:rsidRDefault="00B81462" w:rsidP="00B81462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Tom Lane, </w:t>
      </w:r>
      <w:r w:rsidRPr="00BD53DF">
        <w:rPr>
          <w:rFonts w:cstheme="minorHAnsi"/>
          <w:i/>
          <w:sz w:val="24"/>
          <w:szCs w:val="24"/>
        </w:rPr>
        <w:t>“The Influence of a Father”</w:t>
      </w:r>
    </w:p>
    <w:p w14:paraId="7729895E" w14:textId="0AAB27A8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CF476E" w14:textId="77777777" w:rsidR="00B81462" w:rsidRDefault="00B81462" w:rsidP="00B81462">
      <w:pPr>
        <w:spacing w:after="0"/>
      </w:pPr>
      <w:r>
        <w:t>Fathers</w:t>
      </w:r>
      <w:r>
        <w:t xml:space="preserve"> Role:</w:t>
      </w:r>
    </w:p>
    <w:p w14:paraId="2153F653" w14:textId="0DF89FBE" w:rsidR="00B81462" w:rsidRDefault="00B81462" w:rsidP="00B81462">
      <w:pPr>
        <w:pStyle w:val="ListParagraph"/>
        <w:numPr>
          <w:ilvl w:val="0"/>
          <w:numId w:val="2"/>
        </w:numPr>
      </w:pPr>
      <w:r>
        <w:t>Lead</w:t>
      </w:r>
    </w:p>
    <w:p w14:paraId="2D1D970F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Protect</w:t>
      </w:r>
    </w:p>
    <w:p w14:paraId="6338EA2C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Provide</w:t>
      </w:r>
    </w:p>
    <w:p w14:paraId="197C7E04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Identity</w:t>
      </w:r>
    </w:p>
    <w:p w14:paraId="57FB25BC" w14:textId="77777777" w:rsidR="00B81462" w:rsidRDefault="00B81462" w:rsidP="00B81462"/>
    <w:p w14:paraId="58E385AC" w14:textId="3D5A2349" w:rsidR="00B81462" w:rsidRDefault="00B81462" w:rsidP="00B81462">
      <w:pPr>
        <w:spacing w:after="0"/>
      </w:pPr>
      <w:r>
        <w:t>Mothers</w:t>
      </w:r>
      <w:r>
        <w:t xml:space="preserve"> Role</w:t>
      </w:r>
      <w:r>
        <w:t>:</w:t>
      </w:r>
    </w:p>
    <w:p w14:paraId="2B8BF24D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Love</w:t>
      </w:r>
    </w:p>
    <w:p w14:paraId="32DB2D25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Nurture</w:t>
      </w:r>
    </w:p>
    <w:p w14:paraId="1D5FAE9F" w14:textId="77777777" w:rsidR="00B81462" w:rsidRDefault="00B81462" w:rsidP="00B81462">
      <w:pPr>
        <w:pStyle w:val="ListParagraph"/>
        <w:numPr>
          <w:ilvl w:val="0"/>
          <w:numId w:val="2"/>
        </w:numPr>
        <w:spacing w:after="0" w:line="240" w:lineRule="auto"/>
      </w:pPr>
      <w:r>
        <w:t>Care</w:t>
      </w:r>
    </w:p>
    <w:p w14:paraId="631D1219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87E445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 w:rsidRPr="00B33E2E">
        <w:rPr>
          <w:rFonts w:cstheme="minorHAnsi"/>
          <w:b/>
          <w:sz w:val="24"/>
          <w:szCs w:val="24"/>
        </w:rPr>
        <w:t>Mother/Father Wounds</w:t>
      </w:r>
    </w:p>
    <w:p w14:paraId="6B4CEE20" w14:textId="77777777" w:rsidR="00B81462" w:rsidRPr="00B33E2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Emotional wounds in the soul caused by the physical or emotional absence of the father or mother during the formative, developmental period of one’s life.</w:t>
      </w:r>
    </w:p>
    <w:p w14:paraId="01583146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Emotional wounds caused by parents whose methods of parenting were either inadequate or overbearing.</w:t>
      </w:r>
    </w:p>
    <w:p w14:paraId="2F66F06B" w14:textId="77777777" w:rsidR="00B81462" w:rsidRPr="00B33E2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Most wounds are unintentional.</w:t>
      </w:r>
    </w:p>
    <w:p w14:paraId="1B22163C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BBC737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Influential Relationships</w:t>
      </w:r>
    </w:p>
    <w:p w14:paraId="0FD648C9" w14:textId="77777777" w:rsidR="00B81462" w:rsidRPr="00B33E2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Our childhood and adolescent relationships are among the most influential.</w:t>
      </w:r>
    </w:p>
    <w:p w14:paraId="2AB300E7" w14:textId="77777777" w:rsidR="00B81462" w:rsidRPr="00B33E2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 all tend to project the character traits of those authority figures,  especially parents, onto the Heavenly Father.</w:t>
      </w:r>
    </w:p>
    <w:p w14:paraId="303670C1" w14:textId="77777777" w:rsidR="00B81462" w:rsidRPr="00B33E2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God’s true character can become distorted in your mind when you experience unhealthy relationships.</w:t>
      </w:r>
    </w:p>
    <w:p w14:paraId="3B1196D0" w14:textId="0C55DA82" w:rsidR="00B81462" w:rsidRDefault="00B81462"/>
    <w:p w14:paraId="54AC5B4E" w14:textId="7337B45F" w:rsidR="00B81462" w:rsidRDefault="00B81462"/>
    <w:p w14:paraId="3B0F9613" w14:textId="5FFD3097" w:rsidR="00B81462" w:rsidRDefault="00B81462"/>
    <w:p w14:paraId="5CBCCB93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Results of Mother/Father Wounds</w:t>
      </w:r>
    </w:p>
    <w:p w14:paraId="78E51716" w14:textId="24BFA252" w:rsidR="00B81462" w:rsidRP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 w:rsidRPr="00B81462">
        <w:rPr>
          <w:rFonts w:cstheme="minorHAnsi"/>
          <w:sz w:val="24"/>
          <w:szCs w:val="24"/>
        </w:rPr>
        <w:t>Resentment</w:t>
      </w:r>
    </w:p>
    <w:p w14:paraId="07B3AA7F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Bitterness</w:t>
      </w:r>
    </w:p>
    <w:p w14:paraId="12A07539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Low self-image</w:t>
      </w:r>
    </w:p>
    <w:p w14:paraId="30BDD031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Unhealthy relationships</w:t>
      </w:r>
    </w:p>
    <w:p w14:paraId="7CE8C263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Fear of Rejection</w:t>
      </w:r>
    </w:p>
    <w:p w14:paraId="087640F6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Sexual brokenness/confusion</w:t>
      </w:r>
    </w:p>
    <w:p w14:paraId="3BA6CD8C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Performance mentality</w:t>
      </w:r>
    </w:p>
    <w:p w14:paraId="092845D6" w14:textId="77777777" w:rsidR="00B81462" w:rsidRPr="005F3E9E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Repeating painful patterns/behaviors</w:t>
      </w:r>
    </w:p>
    <w:p w14:paraId="690BCB47" w14:textId="77777777" w:rsidR="00B81462" w:rsidRDefault="00B81462" w:rsidP="00B8146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14:paraId="213C3EDA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 Corinthians 6:18</w:t>
      </w:r>
    </w:p>
    <w:p w14:paraId="1F43E3ED" w14:textId="40D65E9C" w:rsidR="00B81462" w:rsidRPr="00B81462" w:rsidRDefault="00B81462" w:rsidP="00B814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1462">
        <w:rPr>
          <w:rFonts w:cstheme="minorHAnsi"/>
          <w:b/>
          <w:bCs/>
          <w:sz w:val="24"/>
          <w:szCs w:val="24"/>
        </w:rPr>
        <w:t>“</w:t>
      </w:r>
      <w:r w:rsidRPr="00B81462">
        <w:rPr>
          <w:rFonts w:cstheme="minorHAnsi"/>
          <w:b/>
          <w:bCs/>
          <w:sz w:val="24"/>
          <w:szCs w:val="24"/>
        </w:rPr>
        <w:t>I will be a Father to you, and you shall be My sons and daughters</w:t>
      </w:r>
      <w:r w:rsidRPr="00B81462">
        <w:rPr>
          <w:rFonts w:cstheme="minorHAnsi"/>
          <w:b/>
          <w:bCs/>
          <w:sz w:val="24"/>
          <w:szCs w:val="24"/>
        </w:rPr>
        <w:t>”</w:t>
      </w:r>
      <w:r w:rsidRPr="00B81462">
        <w:rPr>
          <w:rFonts w:cstheme="minorHAnsi"/>
          <w:b/>
          <w:bCs/>
          <w:sz w:val="24"/>
          <w:szCs w:val="24"/>
        </w:rPr>
        <w:t xml:space="preserve"> says the Lord Almighty.</w:t>
      </w:r>
    </w:p>
    <w:p w14:paraId="0A8BAD74" w14:textId="77777777" w:rsidR="00B81462" w:rsidRPr="00B81462" w:rsidRDefault="00B81462" w:rsidP="00B814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E277E0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Family System</w:t>
      </w:r>
    </w:p>
    <w:p w14:paraId="701D89F7" w14:textId="77777777" w:rsidR="00B81462" w:rsidRPr="0056636D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 learn how to interact in relationships and how to manage life by growing up in a family system.</w:t>
      </w:r>
    </w:p>
    <w:p w14:paraId="3842AE69" w14:textId="77777777" w:rsidR="00B81462" w:rsidRPr="0056636D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As you grow up in systems that are, to varying degrees, hostile and/or dysfunctional, your soul gets wounded and you develop self-protective coping strategies for your relationships with others.</w:t>
      </w:r>
    </w:p>
    <w:p w14:paraId="7129B85A" w14:textId="77777777" w:rsidR="00B81462" w:rsidRPr="0056636D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Your definition of self is formed by parents, friends, and others who tell you who you are.  These definitions tend to shape your sense of self.</w:t>
      </w:r>
    </w:p>
    <w:p w14:paraId="081CF4EF" w14:textId="77777777" w:rsidR="00B81462" w:rsidRDefault="00B81462" w:rsidP="00B81462">
      <w:pPr>
        <w:spacing w:after="0" w:line="240" w:lineRule="auto"/>
        <w:ind w:left="720" w:hanging="180"/>
        <w:rPr>
          <w:rFonts w:cstheme="minorHAnsi"/>
          <w:b/>
          <w:sz w:val="24"/>
          <w:szCs w:val="24"/>
        </w:rPr>
      </w:pPr>
    </w:p>
    <w:p w14:paraId="6892361A" w14:textId="4FFD34D1" w:rsidR="00B81462" w:rsidRDefault="00B81462" w:rsidP="00B81462">
      <w:pPr>
        <w:spacing w:after="0" w:line="240" w:lineRule="auto"/>
        <w:ind w:left="720" w:hanging="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Who Am I?</w:t>
      </w:r>
    </w:p>
    <w:p w14:paraId="4C326261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 w:rsidRPr="00AD3579">
        <w:rPr>
          <w:rFonts w:cstheme="minorHAnsi"/>
          <w:b/>
          <w:sz w:val="24"/>
          <w:szCs w:val="24"/>
        </w:rPr>
        <w:t>Little Miss Perfect</w:t>
      </w:r>
      <w:r>
        <w:rPr>
          <w:rFonts w:cstheme="minorHAnsi"/>
          <w:sz w:val="24"/>
          <w:szCs w:val="24"/>
        </w:rPr>
        <w:t>:  overachiever, do everything right; seeks approval and attention.</w:t>
      </w:r>
    </w:p>
    <w:p w14:paraId="43F50266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 w:rsidRPr="00AD3579">
        <w:rPr>
          <w:rFonts w:cstheme="minorHAnsi"/>
          <w:b/>
          <w:sz w:val="24"/>
          <w:szCs w:val="24"/>
        </w:rPr>
        <w:t>The Hero</w:t>
      </w:r>
      <w:r>
        <w:rPr>
          <w:rFonts w:cstheme="minorHAnsi"/>
          <w:sz w:val="24"/>
          <w:szCs w:val="24"/>
        </w:rPr>
        <w:t xml:space="preserve">:  here I come to save the </w:t>
      </w:r>
      <w:proofErr w:type="gramStart"/>
      <w:r>
        <w:rPr>
          <w:rFonts w:cstheme="minorHAnsi"/>
          <w:sz w:val="24"/>
          <w:szCs w:val="24"/>
        </w:rPr>
        <w:t>day,</w:t>
      </w:r>
      <w:proofErr w:type="gramEnd"/>
      <w:r>
        <w:rPr>
          <w:rFonts w:cstheme="minorHAnsi"/>
          <w:sz w:val="24"/>
          <w:szCs w:val="24"/>
        </w:rPr>
        <w:t xml:space="preserve"> you can count on me; seeks acceptance.</w:t>
      </w:r>
    </w:p>
    <w:p w14:paraId="2969D0C2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 w:rsidRPr="00AD3579">
        <w:rPr>
          <w:rFonts w:cstheme="minorHAnsi"/>
          <w:b/>
          <w:sz w:val="24"/>
          <w:szCs w:val="24"/>
        </w:rPr>
        <w:t>The Invisible One</w:t>
      </w:r>
      <w:r>
        <w:rPr>
          <w:rFonts w:cstheme="minorHAnsi"/>
          <w:sz w:val="24"/>
          <w:szCs w:val="24"/>
        </w:rPr>
        <w:t>:  out of sight, stay in the room, lost child, tend to self-harm; seeks attention by acting out, don’t know how to verbalize they need attention.</w:t>
      </w:r>
    </w:p>
    <w:p w14:paraId="5B7A63D0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 w:rsidRPr="00AD3579">
        <w:rPr>
          <w:rFonts w:cstheme="minorHAnsi"/>
          <w:b/>
          <w:sz w:val="24"/>
          <w:szCs w:val="24"/>
        </w:rPr>
        <w:t>The Scapegoat</w:t>
      </w:r>
      <w:r>
        <w:rPr>
          <w:rFonts w:cstheme="minorHAnsi"/>
          <w:b/>
          <w:sz w:val="24"/>
          <w:szCs w:val="24"/>
        </w:rPr>
        <w:t>/Problem Child</w:t>
      </w:r>
      <w:r>
        <w:rPr>
          <w:rFonts w:cstheme="minorHAnsi"/>
          <w:sz w:val="24"/>
          <w:szCs w:val="24"/>
        </w:rPr>
        <w:t>:  blamed for everything, takes responsibility for things they didn’t do, creates disturbance; seeks a lot of attention any way possible.</w:t>
      </w:r>
    </w:p>
    <w:p w14:paraId="01540B64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The Joker/Mascot</w:t>
      </w:r>
      <w:r w:rsidRPr="00AD357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always making light of the situation, makes people laugh, always express happiness; seeks comfort, balance.</w:t>
      </w:r>
    </w:p>
    <w:p w14:paraId="1045B33A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ind w:left="720" w:hanging="180"/>
        <w:rPr>
          <w:rFonts w:cstheme="minorHAnsi"/>
          <w:sz w:val="24"/>
          <w:szCs w:val="24"/>
        </w:rPr>
      </w:pPr>
      <w:r w:rsidRPr="00AD3579">
        <w:rPr>
          <w:rFonts w:cstheme="minorHAnsi"/>
          <w:b/>
          <w:sz w:val="24"/>
          <w:szCs w:val="24"/>
        </w:rPr>
        <w:t>The Rescuer</w:t>
      </w:r>
      <w:r>
        <w:rPr>
          <w:rFonts w:cstheme="minorHAnsi"/>
          <w:sz w:val="24"/>
          <w:szCs w:val="24"/>
        </w:rPr>
        <w:t xml:space="preserve">:  find a person in need and come to their aid; seeks value to feel better about themselves. </w:t>
      </w:r>
    </w:p>
    <w:p w14:paraId="5CF97EE1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6A8555AA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109BD175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natural tendency is to _______________</w:t>
      </w:r>
      <w:r w:rsidRPr="001B195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61DC523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18344DB3" w14:textId="44BF333F" w:rsidR="00B81462" w:rsidRPr="00181484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But,</w:t>
      </w:r>
      <w:proofErr w:type="gramEnd"/>
      <w:r>
        <w:rPr>
          <w:rFonts w:cstheme="minorHAnsi"/>
          <w:sz w:val="24"/>
          <w:szCs w:val="24"/>
        </w:rPr>
        <w:t xml:space="preserve"> we can’t be free from anything we won’t </w:t>
      </w:r>
      <w:r>
        <w:rPr>
          <w:rFonts w:cstheme="minorHAnsi"/>
          <w:sz w:val="24"/>
          <w:szCs w:val="24"/>
          <w:u w:val="single"/>
        </w:rPr>
        <w:t>_______________</w:t>
      </w:r>
      <w:r>
        <w:rPr>
          <w:rFonts w:cstheme="minorHAnsi"/>
          <w:sz w:val="24"/>
          <w:szCs w:val="24"/>
        </w:rPr>
        <w:t>.</w:t>
      </w:r>
    </w:p>
    <w:p w14:paraId="299597EE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AF25F5F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Blame and Control:</w:t>
      </w:r>
    </w:p>
    <w:p w14:paraId="6F41BE83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Blame: “I’m not okay, and it’s your fault.”</w:t>
      </w:r>
    </w:p>
    <w:p w14:paraId="4836A34C" w14:textId="77777777" w:rsidR="00B81462" w:rsidRDefault="00B81462" w:rsidP="00B814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Control: “For me to be okay, you have to change.”</w:t>
      </w:r>
    </w:p>
    <w:p w14:paraId="73237040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319638B1" w14:textId="5B78ED9C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Nobody gets to tell me who I am without my </w:t>
      </w:r>
      <w:r>
        <w:rPr>
          <w:rFonts w:cstheme="minorHAnsi"/>
          <w:sz w:val="24"/>
          <w:szCs w:val="24"/>
          <w:u w:val="single"/>
        </w:rPr>
        <w:t>_______________</w:t>
      </w:r>
      <w:r>
        <w:rPr>
          <w:rFonts w:cstheme="minorHAnsi"/>
          <w:sz w:val="24"/>
          <w:szCs w:val="24"/>
          <w:u w:val="single"/>
        </w:rPr>
        <w:t>_______</w:t>
      </w:r>
      <w:r>
        <w:rPr>
          <w:rFonts w:cstheme="minorHAnsi"/>
          <w:sz w:val="24"/>
          <w:szCs w:val="24"/>
        </w:rPr>
        <w:t>.</w:t>
      </w:r>
    </w:p>
    <w:p w14:paraId="494072AE" w14:textId="487C6476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6726E83E" w14:textId="5AA88982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1774325D" w14:textId="77777777" w:rsidR="00B81462" w:rsidRPr="00B81462" w:rsidRDefault="00B81462" w:rsidP="00B81462">
      <w:pPr>
        <w:spacing w:after="0"/>
        <w:rPr>
          <w:sz w:val="24"/>
          <w:szCs w:val="24"/>
        </w:rPr>
      </w:pPr>
      <w:r w:rsidRPr="00B81462">
        <w:rPr>
          <w:sz w:val="24"/>
          <w:szCs w:val="24"/>
        </w:rPr>
        <w:t>Prayer:</w:t>
      </w:r>
    </w:p>
    <w:p w14:paraId="5FBCE04B" w14:textId="77777777" w:rsidR="00B81462" w:rsidRPr="00B81462" w:rsidRDefault="00B81462" w:rsidP="00B81462">
      <w:pPr>
        <w:rPr>
          <w:sz w:val="24"/>
          <w:szCs w:val="24"/>
        </w:rPr>
      </w:pPr>
      <w:r w:rsidRPr="00B81462">
        <w:rPr>
          <w:sz w:val="24"/>
          <w:szCs w:val="24"/>
        </w:rPr>
        <w:t>Thank you, Father, that your perfect Son, Jesus, became a curse for me so that I can walk in the blessing you originally intended for the family.  Lord, I choose to repent for giving place to the enemy.  I ask your forgiveness.  With the authority of Jesus Christ, I renounce any and all hidden works of darkness associated with our family curse, and I break the power of the enemy that has kept me bound.  I choose to close the door on the enemy’s influence in our family.  In Jesus name, Amen!</w:t>
      </w:r>
    </w:p>
    <w:p w14:paraId="0EB02B27" w14:textId="77777777" w:rsidR="00B81462" w:rsidRPr="00181484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6B09B870" w14:textId="77777777" w:rsidR="00B81462" w:rsidRDefault="00B81462" w:rsidP="00B81462">
      <w:pPr>
        <w:spacing w:after="0" w:line="240" w:lineRule="auto"/>
        <w:rPr>
          <w:rFonts w:cstheme="minorHAnsi"/>
          <w:sz w:val="24"/>
          <w:szCs w:val="24"/>
        </w:rPr>
      </w:pPr>
    </w:p>
    <w:p w14:paraId="6EF58E3B" w14:textId="77777777" w:rsidR="00B81462" w:rsidRDefault="00B81462" w:rsidP="00B814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89F104" w14:textId="77777777" w:rsidR="00B81462" w:rsidRPr="00B81462" w:rsidRDefault="00B81462" w:rsidP="00B814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4FEE9" w14:textId="77777777" w:rsidR="00B81462" w:rsidRDefault="00B81462"/>
    <w:sectPr w:rsidR="00B81462" w:rsidSect="0005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F64"/>
    <w:multiLevelType w:val="hybridMultilevel"/>
    <w:tmpl w:val="0E621EA6"/>
    <w:lvl w:ilvl="0" w:tplc="70586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47C2C"/>
    <w:multiLevelType w:val="hybridMultilevel"/>
    <w:tmpl w:val="12FCC6D4"/>
    <w:lvl w:ilvl="0" w:tplc="4936EC8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2"/>
    <w:rsid w:val="000503B8"/>
    <w:rsid w:val="00B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2F0FA"/>
  <w15:chartTrackingRefBased/>
  <w15:docId w15:val="{3EFAD205-B08E-674E-A7F8-81CF75C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Mitchell</dc:creator>
  <cp:keywords/>
  <dc:description/>
  <cp:lastModifiedBy>Rick Mitchell</cp:lastModifiedBy>
  <cp:revision>1</cp:revision>
  <dcterms:created xsi:type="dcterms:W3CDTF">2020-03-25T17:55:00Z</dcterms:created>
  <dcterms:modified xsi:type="dcterms:W3CDTF">2020-03-25T18:04:00Z</dcterms:modified>
</cp:coreProperties>
</file>