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82FB" w14:textId="77777777" w:rsidR="004979E0" w:rsidRDefault="004979E0" w:rsidP="003470B8">
      <w:pPr>
        <w:tabs>
          <w:tab w:val="num" w:pos="720"/>
        </w:tabs>
        <w:spacing w:line="360" w:lineRule="auto"/>
        <w:ind w:left="360" w:hanging="360"/>
      </w:pPr>
    </w:p>
    <w:p w14:paraId="50F137FC" w14:textId="7DE75ECF" w:rsidR="004979E0" w:rsidRPr="004979E0" w:rsidRDefault="004979E0" w:rsidP="004979E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979E0">
        <w:rPr>
          <w:rFonts w:ascii="Arial" w:hAnsi="Arial" w:cs="Arial"/>
          <w:b/>
          <w:bCs/>
          <w:sz w:val="28"/>
          <w:szCs w:val="28"/>
        </w:rPr>
        <w:t>21 Days Prayer Points</w:t>
      </w:r>
    </w:p>
    <w:p w14:paraId="1C83C219" w14:textId="39DF9202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Salvation for our</w:t>
      </w:r>
      <w:r w:rsidR="004979E0" w:rsidRPr="004979E0">
        <w:rPr>
          <w:rFonts w:ascii="Arial" w:hAnsi="Arial" w:cs="Arial"/>
        </w:rPr>
        <w:t xml:space="preserve"> </w:t>
      </w:r>
      <w:r w:rsidRPr="004979E0">
        <w:rPr>
          <w:rFonts w:ascii="Arial" w:hAnsi="Arial" w:cs="Arial"/>
        </w:rPr>
        <w:t>family</w:t>
      </w:r>
      <w:r w:rsidRPr="004979E0">
        <w:rPr>
          <w:rFonts w:ascii="Arial" w:hAnsi="Arial" w:cs="Arial"/>
        </w:rPr>
        <w:t>, friends, co-workers &amp; neighbors.</w:t>
      </w:r>
    </w:p>
    <w:p w14:paraId="05B9F94D" w14:textId="77777777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Freedom for those bound by addiction &amp; taken captive by the devil.</w:t>
      </w:r>
    </w:p>
    <w:p w14:paraId="1228D4DE" w14:textId="77777777" w:rsidR="00974DC5" w:rsidRPr="004979E0" w:rsidRDefault="00974DC5" w:rsidP="00347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Revival in our nation &amp; the nations of the world.</w:t>
      </w:r>
    </w:p>
    <w:p w14:paraId="437AFD2C" w14:textId="77777777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Spiritual health &amp; growth in the church worldwide.</w:t>
      </w:r>
    </w:p>
    <w:p w14:paraId="52A049D1" w14:textId="77777777" w:rsidR="00974DC5" w:rsidRPr="004979E0" w:rsidRDefault="00974DC5" w:rsidP="00347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Israel’s safety, peace &amp; salvation.</w:t>
      </w:r>
    </w:p>
    <w:p w14:paraId="6A3CA6A6" w14:textId="77777777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The lost in India, our LOCC India churches &amp; the pastors we support.</w:t>
      </w:r>
    </w:p>
    <w:p w14:paraId="33D21256" w14:textId="77777777" w:rsidR="00974DC5" w:rsidRPr="004979E0" w:rsidRDefault="00974DC5" w:rsidP="00347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 xml:space="preserve">Strength &amp; protection for the persecuted church. </w:t>
      </w:r>
    </w:p>
    <w:p w14:paraId="1D163387" w14:textId="77777777" w:rsidR="00974DC5" w:rsidRPr="004979E0" w:rsidRDefault="00974DC5" w:rsidP="00347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Missions &amp; missionaries around the world.</w:t>
      </w:r>
    </w:p>
    <w:p w14:paraId="04A64218" w14:textId="25207E1D" w:rsidR="00974DC5" w:rsidRPr="004979E0" w:rsidRDefault="00974DC5" w:rsidP="00347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Association of Related Churches</w:t>
      </w:r>
      <w:r w:rsidRPr="004979E0">
        <w:rPr>
          <w:rFonts w:ascii="Arial" w:hAnsi="Arial" w:cs="Arial"/>
        </w:rPr>
        <w:t xml:space="preserve"> to raise up leaders &amp; plant more life-giving churches</w:t>
      </w:r>
      <w:r w:rsidRPr="004979E0">
        <w:rPr>
          <w:rFonts w:ascii="Arial" w:hAnsi="Arial" w:cs="Arial"/>
        </w:rPr>
        <w:t>.</w:t>
      </w:r>
    </w:p>
    <w:p w14:paraId="39198B11" w14:textId="77777777" w:rsidR="00974DC5" w:rsidRPr="004979E0" w:rsidRDefault="00974DC5" w:rsidP="00347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Our nation, president, congress, senate &amp; supreme court.</w:t>
      </w:r>
    </w:p>
    <w:p w14:paraId="23F8CBFE" w14:textId="77777777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Our state, governor, legislature &amp; others in leadership.</w:t>
      </w:r>
    </w:p>
    <w:p w14:paraId="21B030F5" w14:textId="77777777" w:rsidR="00974DC5" w:rsidRPr="004979E0" w:rsidRDefault="00974DC5" w:rsidP="00347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Our cities, communities, mayors, city council &amp; police force.</w:t>
      </w:r>
    </w:p>
    <w:p w14:paraId="7F52E5B7" w14:textId="77777777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Our military leaders &amp; soldiers.</w:t>
      </w:r>
    </w:p>
    <w:p w14:paraId="310E0081" w14:textId="77777777" w:rsidR="00974DC5" w:rsidRPr="004979E0" w:rsidRDefault="00974DC5" w:rsidP="00347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Love of Christ Church services &amp; all who attend.</w:t>
      </w:r>
    </w:p>
    <w:p w14:paraId="01362198" w14:textId="77777777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Our pastors, staff, elders &amp; leaders.</w:t>
      </w:r>
    </w:p>
    <w:p w14:paraId="5DE9FD22" w14:textId="77777777" w:rsidR="00974DC5" w:rsidRPr="004979E0" w:rsidRDefault="00974DC5" w:rsidP="00347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Everyone who serve on the Dream Team.</w:t>
      </w:r>
    </w:p>
    <w:p w14:paraId="74A0DE42" w14:textId="77777777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More people to discover their giftings &amp; serve in the church.</w:t>
      </w:r>
    </w:p>
    <w:p w14:paraId="3AEC1DF9" w14:textId="77777777" w:rsidR="00974DC5" w:rsidRPr="004979E0" w:rsidRDefault="00974DC5" w:rsidP="00347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A spirit of unity &amp; love for one another in the church.</w:t>
      </w:r>
    </w:p>
    <w:p w14:paraId="5751E7E9" w14:textId="4CD86BD9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Increase</w:t>
      </w:r>
      <w:r w:rsidRPr="004979E0">
        <w:rPr>
          <w:rFonts w:ascii="Arial" w:hAnsi="Arial" w:cs="Arial"/>
        </w:rPr>
        <w:t>d faith</w:t>
      </w:r>
      <w:r w:rsidRPr="004979E0">
        <w:rPr>
          <w:rFonts w:ascii="Arial" w:hAnsi="Arial" w:cs="Arial"/>
        </w:rPr>
        <w:t xml:space="preserve"> </w:t>
      </w:r>
      <w:r w:rsidR="004979E0">
        <w:rPr>
          <w:rFonts w:ascii="Arial" w:hAnsi="Arial" w:cs="Arial"/>
        </w:rPr>
        <w:t>for</w:t>
      </w:r>
      <w:r w:rsidRPr="004979E0">
        <w:rPr>
          <w:rFonts w:ascii="Arial" w:hAnsi="Arial" w:cs="Arial"/>
        </w:rPr>
        <w:t xml:space="preserve"> </w:t>
      </w:r>
      <w:r w:rsidR="004979E0">
        <w:rPr>
          <w:rFonts w:ascii="Arial" w:hAnsi="Arial" w:cs="Arial"/>
        </w:rPr>
        <w:t>the</w:t>
      </w:r>
      <w:r w:rsidRPr="004979E0">
        <w:rPr>
          <w:rFonts w:ascii="Arial" w:hAnsi="Arial" w:cs="Arial"/>
        </w:rPr>
        <w:t xml:space="preserve"> church to believe </w:t>
      </w:r>
      <w:r w:rsidR="004979E0">
        <w:rPr>
          <w:rFonts w:ascii="Arial" w:hAnsi="Arial" w:cs="Arial"/>
        </w:rPr>
        <w:t>God</w:t>
      </w:r>
      <w:r w:rsidRPr="004979E0">
        <w:rPr>
          <w:rFonts w:ascii="Arial" w:hAnsi="Arial" w:cs="Arial"/>
        </w:rPr>
        <w:t xml:space="preserve"> for the impossible.</w:t>
      </w:r>
    </w:p>
    <w:p w14:paraId="39FE823C" w14:textId="77777777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Healing for those in our church who are sick.</w:t>
      </w:r>
    </w:p>
    <w:p w14:paraId="73D70126" w14:textId="77777777" w:rsidR="00974DC5" w:rsidRPr="004979E0" w:rsidRDefault="00974DC5" w:rsidP="00347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An outpouring of grace for giving &amp; for ministry to our community.</w:t>
      </w:r>
    </w:p>
    <w:p w14:paraId="1A540857" w14:textId="18AE51DD" w:rsidR="00974DC5" w:rsidRPr="004979E0" w:rsidRDefault="00974DC5" w:rsidP="00347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 xml:space="preserve">Local </w:t>
      </w:r>
      <w:r w:rsidRPr="004979E0">
        <w:rPr>
          <w:rFonts w:ascii="Arial" w:hAnsi="Arial" w:cs="Arial"/>
        </w:rPr>
        <w:t>ministries</w:t>
      </w:r>
      <w:r w:rsidRPr="004979E0">
        <w:rPr>
          <w:rFonts w:ascii="Arial" w:hAnsi="Arial" w:cs="Arial"/>
        </w:rPr>
        <w:t xml:space="preserve"> impacting our community</w:t>
      </w:r>
      <w:r w:rsidRPr="004979E0">
        <w:rPr>
          <w:rFonts w:ascii="Arial" w:hAnsi="Arial" w:cs="Arial"/>
        </w:rPr>
        <w:t xml:space="preserve">: </w:t>
      </w:r>
      <w:r w:rsidRPr="004979E0">
        <w:rPr>
          <w:rFonts w:ascii="Arial" w:hAnsi="Arial" w:cs="Arial"/>
        </w:rPr>
        <w:t xml:space="preserve">A Door of Hope, </w:t>
      </w:r>
      <w:r w:rsidRPr="004979E0">
        <w:rPr>
          <w:rFonts w:ascii="Arial" w:hAnsi="Arial" w:cs="Arial"/>
        </w:rPr>
        <w:t xml:space="preserve">Deep Roots Homeless Shelter, </w:t>
      </w:r>
      <w:r w:rsidRPr="004979E0">
        <w:rPr>
          <w:rFonts w:ascii="Arial" w:hAnsi="Arial" w:cs="Arial"/>
        </w:rPr>
        <w:t>Good Neighbors, Our Daily Bread</w:t>
      </w:r>
      <w:r w:rsidRPr="004979E0">
        <w:rPr>
          <w:rFonts w:ascii="Arial" w:hAnsi="Arial" w:cs="Arial"/>
        </w:rPr>
        <w:t xml:space="preserve"> &amp; </w:t>
      </w:r>
      <w:r w:rsidRPr="004979E0">
        <w:rPr>
          <w:rFonts w:ascii="Arial" w:hAnsi="Arial" w:cs="Arial"/>
        </w:rPr>
        <w:t>Sunday Breakfast Mission</w:t>
      </w:r>
      <w:r w:rsidRPr="004979E0">
        <w:rPr>
          <w:rFonts w:ascii="Arial" w:hAnsi="Arial" w:cs="Arial"/>
        </w:rPr>
        <w:t>.</w:t>
      </w:r>
    </w:p>
    <w:p w14:paraId="2480E0B9" w14:textId="7EDF4B1F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Our schools, colleges &amp; universities.</w:t>
      </w:r>
    </w:p>
    <w:p w14:paraId="7F39E4BB" w14:textId="77777777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Our marriages, families, children &amp; youth.</w:t>
      </w:r>
    </w:p>
    <w:p w14:paraId="6B08DDBB" w14:textId="77777777" w:rsidR="00974DC5" w:rsidRPr="004979E0" w:rsidRDefault="00974DC5" w:rsidP="003470B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979E0">
        <w:rPr>
          <w:rFonts w:ascii="Arial" w:hAnsi="Arial" w:cs="Arial"/>
        </w:rPr>
        <w:t>Widows, orphans &amp; those in foster care.</w:t>
      </w:r>
    </w:p>
    <w:sectPr w:rsidR="00974DC5" w:rsidRPr="004979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109F" w14:textId="77777777" w:rsidR="00C40B0B" w:rsidRDefault="00C40B0B" w:rsidP="004979E0">
      <w:r>
        <w:separator/>
      </w:r>
    </w:p>
  </w:endnote>
  <w:endnote w:type="continuationSeparator" w:id="0">
    <w:p w14:paraId="222D37B0" w14:textId="77777777" w:rsidR="00C40B0B" w:rsidRDefault="00C40B0B" w:rsidP="0049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53E9" w14:textId="77777777" w:rsidR="00C40B0B" w:rsidRDefault="00C40B0B" w:rsidP="004979E0">
      <w:r>
        <w:separator/>
      </w:r>
    </w:p>
  </w:footnote>
  <w:footnote w:type="continuationSeparator" w:id="0">
    <w:p w14:paraId="073EC9EB" w14:textId="77777777" w:rsidR="00C40B0B" w:rsidRDefault="00C40B0B" w:rsidP="0049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F043" w14:textId="37D0E002" w:rsidR="004979E0" w:rsidRDefault="004979E0" w:rsidP="004979E0">
    <w:pPr>
      <w:pStyle w:val="Header"/>
      <w:jc w:val="right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32E8597" wp14:editId="4025E8F3">
          <wp:extent cx="1623972" cy="270662"/>
          <wp:effectExtent l="0" t="0" r="1905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171" cy="2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314"/>
    <w:multiLevelType w:val="multilevel"/>
    <w:tmpl w:val="97A0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11C89"/>
    <w:multiLevelType w:val="hybridMultilevel"/>
    <w:tmpl w:val="E67014EA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2D8"/>
    <w:multiLevelType w:val="hybridMultilevel"/>
    <w:tmpl w:val="53EAB454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4F5"/>
    <w:multiLevelType w:val="hybridMultilevel"/>
    <w:tmpl w:val="C9E042F0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92F"/>
    <w:multiLevelType w:val="hybridMultilevel"/>
    <w:tmpl w:val="1EBA43F6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6FB7"/>
    <w:multiLevelType w:val="hybridMultilevel"/>
    <w:tmpl w:val="3A2620A2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737C"/>
    <w:multiLevelType w:val="hybridMultilevel"/>
    <w:tmpl w:val="7BC80408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698B"/>
    <w:multiLevelType w:val="hybridMultilevel"/>
    <w:tmpl w:val="A5DC9C38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35110"/>
    <w:multiLevelType w:val="hybridMultilevel"/>
    <w:tmpl w:val="4E4AE6D8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07A6C"/>
    <w:multiLevelType w:val="hybridMultilevel"/>
    <w:tmpl w:val="881E5498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C658B"/>
    <w:multiLevelType w:val="hybridMultilevel"/>
    <w:tmpl w:val="B3BE253A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703D3"/>
    <w:multiLevelType w:val="hybridMultilevel"/>
    <w:tmpl w:val="ED8C9594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C5"/>
    <w:rsid w:val="00055ACA"/>
    <w:rsid w:val="0018490D"/>
    <w:rsid w:val="00315913"/>
    <w:rsid w:val="003470B8"/>
    <w:rsid w:val="004979E0"/>
    <w:rsid w:val="00974DC5"/>
    <w:rsid w:val="00C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F256"/>
  <w15:chartTrackingRefBased/>
  <w15:docId w15:val="{9E6A29C9-8454-C249-AB7C-8CB9192B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D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74DC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7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0"/>
  </w:style>
  <w:style w:type="paragraph" w:styleId="Footer">
    <w:name w:val="footer"/>
    <w:basedOn w:val="Normal"/>
    <w:link w:val="FooterChar"/>
    <w:uiPriority w:val="99"/>
    <w:unhideWhenUsed/>
    <w:rsid w:val="00497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Yearian</dc:creator>
  <cp:keywords/>
  <dc:description/>
  <cp:lastModifiedBy>Denise Yearian</cp:lastModifiedBy>
  <cp:revision>4</cp:revision>
  <dcterms:created xsi:type="dcterms:W3CDTF">2021-08-14T13:05:00Z</dcterms:created>
  <dcterms:modified xsi:type="dcterms:W3CDTF">2021-08-15T16:09:00Z</dcterms:modified>
</cp:coreProperties>
</file>